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附件2：</w:t>
      </w:r>
    </w:p>
    <w:p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中国劲酒、毛铺黑荞酒包装设计大赛参赛作品申报表</w:t>
      </w:r>
    </w:p>
    <w:tbl>
      <w:tblPr>
        <w:tblStyle w:val="7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50"/>
        <w:gridCol w:w="1574"/>
        <w:gridCol w:w="1559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团队（第一负责人）/个人姓名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E-mail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手     机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地    址</w:t>
            </w:r>
          </w:p>
        </w:tc>
        <w:tc>
          <w:tcPr>
            <w:tcW w:w="544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作品名称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作 品 件 数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8820" w:type="dxa"/>
            <w:gridSpan w:val="5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设计作品说明：（可附文档说明800字以内）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6" w:type="dxa"/>
          </w:tcPr>
          <w:p>
            <w:pPr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参赛者类别</w:t>
            </w:r>
          </w:p>
        </w:tc>
        <w:tc>
          <w:tcPr>
            <w:tcW w:w="7294" w:type="dxa"/>
            <w:gridSpan w:val="4"/>
          </w:tcPr>
          <w:p>
            <w:pPr>
              <w:spacing w:line="500" w:lineRule="exact"/>
              <w:rPr>
                <w:rFonts w:ascii="Arial" w:hAnsi="Arial" w:eastAsia="微软雅黑" w:cs="Arial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Arial" w:hAnsi="Arial" w:eastAsia="微软雅黑" w:cs="Arial"/>
                <w:bCs/>
                <w:color w:val="000000"/>
                <w:sz w:val="24"/>
              </w:rPr>
              <w:t xml:space="preserve">个人参赛    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Arial" w:hAnsi="Arial" w:eastAsia="微软雅黑" w:cs="Arial"/>
                <w:bCs/>
                <w:color w:val="000000"/>
                <w:sz w:val="24"/>
              </w:rPr>
              <w:t>团队参赛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20" w:type="dxa"/>
            <w:gridSpan w:val="5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  <w:t>声  明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本单位（团队、个人）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自愿参加此次活动，并信守以下承诺：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1.所选送参加中国劲酒、毛铺黑荞酒包装设计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大赛的作品，为是未申请专利或进行著作权登记的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原创作品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，知识产权属于本单位（团队、个人）所有，本单位（团队、个人）愿意承担由此产生的一切法律责任。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参赛作品如获奖，自愿无偿将此参赛作品的著作权（除人身专有部分权利外）、专利申请权不可撤销地、无偿转让给大赛主办单位（营口市文化旅游和广播电视局）享有，用于包括但不限于宣传、展览、成果转化、生产、销售、转让等主办单位认为需要的用途。</w:t>
            </w:r>
          </w:p>
          <w:p>
            <w:pPr>
              <w:spacing w:line="400" w:lineRule="exact"/>
              <w:ind w:firstLine="480" w:firstLineChars="200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特此声明。</w:t>
            </w:r>
          </w:p>
          <w:p>
            <w:pPr>
              <w:spacing w:line="400" w:lineRule="exact"/>
              <w:ind w:firstLine="480" w:firstLineChars="200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微软雅黑" w:hAnsi="微软雅黑" w:eastAsia="微软雅黑" w:cs="微软雅黑"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</w:rPr>
              <w:t>参赛单位盖章：                              参赛者签名：</w:t>
            </w:r>
          </w:p>
        </w:tc>
      </w:tr>
    </w:tbl>
    <w:p>
      <w:pPr>
        <w:spacing w:after="240"/>
        <w:jc w:val="left"/>
        <w:rPr>
          <w:rFonts w:ascii="仿宋" w:hAnsi="仿宋" w:eastAsia="仿宋" w:cs="Tahoma"/>
          <w:b/>
          <w:bCs/>
          <w:color w:val="333333"/>
          <w:sz w:val="32"/>
          <w:szCs w:val="32"/>
        </w:rPr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07EED"/>
    <w:rsid w:val="00003830"/>
    <w:rsid w:val="00016108"/>
    <w:rsid w:val="00037D65"/>
    <w:rsid w:val="000648AF"/>
    <w:rsid w:val="00085E46"/>
    <w:rsid w:val="00096BDA"/>
    <w:rsid w:val="000A1755"/>
    <w:rsid w:val="000A213C"/>
    <w:rsid w:val="000C2497"/>
    <w:rsid w:val="000D033F"/>
    <w:rsid w:val="0010746B"/>
    <w:rsid w:val="0013456F"/>
    <w:rsid w:val="00137A1B"/>
    <w:rsid w:val="00182F09"/>
    <w:rsid w:val="0019617F"/>
    <w:rsid w:val="001A4D0D"/>
    <w:rsid w:val="001B0FC0"/>
    <w:rsid w:val="001B3BB5"/>
    <w:rsid w:val="001E27EE"/>
    <w:rsid w:val="0020625A"/>
    <w:rsid w:val="00237761"/>
    <w:rsid w:val="00250931"/>
    <w:rsid w:val="002536EE"/>
    <w:rsid w:val="00261BA4"/>
    <w:rsid w:val="00294641"/>
    <w:rsid w:val="002A1094"/>
    <w:rsid w:val="002B7E0A"/>
    <w:rsid w:val="002C6539"/>
    <w:rsid w:val="002D4068"/>
    <w:rsid w:val="002D687A"/>
    <w:rsid w:val="002E391D"/>
    <w:rsid w:val="002F07D4"/>
    <w:rsid w:val="002F5659"/>
    <w:rsid w:val="00315CCD"/>
    <w:rsid w:val="003167D7"/>
    <w:rsid w:val="00320102"/>
    <w:rsid w:val="0034152C"/>
    <w:rsid w:val="003449E1"/>
    <w:rsid w:val="00347B67"/>
    <w:rsid w:val="003672BE"/>
    <w:rsid w:val="00370A4A"/>
    <w:rsid w:val="00374202"/>
    <w:rsid w:val="0038250E"/>
    <w:rsid w:val="00387BA1"/>
    <w:rsid w:val="003B5954"/>
    <w:rsid w:val="003B6EE0"/>
    <w:rsid w:val="003C0298"/>
    <w:rsid w:val="003D6B1B"/>
    <w:rsid w:val="003F54C5"/>
    <w:rsid w:val="003F5526"/>
    <w:rsid w:val="00422CCA"/>
    <w:rsid w:val="00431085"/>
    <w:rsid w:val="00431E55"/>
    <w:rsid w:val="004341CD"/>
    <w:rsid w:val="00436503"/>
    <w:rsid w:val="00436A33"/>
    <w:rsid w:val="0044721E"/>
    <w:rsid w:val="00452577"/>
    <w:rsid w:val="00476A44"/>
    <w:rsid w:val="00485F27"/>
    <w:rsid w:val="004B12DC"/>
    <w:rsid w:val="004C3037"/>
    <w:rsid w:val="004D6EED"/>
    <w:rsid w:val="004F33A2"/>
    <w:rsid w:val="00504681"/>
    <w:rsid w:val="005220F2"/>
    <w:rsid w:val="00536E75"/>
    <w:rsid w:val="00541534"/>
    <w:rsid w:val="005431B3"/>
    <w:rsid w:val="00544D4F"/>
    <w:rsid w:val="00547440"/>
    <w:rsid w:val="00553A30"/>
    <w:rsid w:val="00592862"/>
    <w:rsid w:val="005D4E54"/>
    <w:rsid w:val="005D57E4"/>
    <w:rsid w:val="00603B09"/>
    <w:rsid w:val="0065332A"/>
    <w:rsid w:val="00672B34"/>
    <w:rsid w:val="00677409"/>
    <w:rsid w:val="006823B4"/>
    <w:rsid w:val="0068624B"/>
    <w:rsid w:val="006A174F"/>
    <w:rsid w:val="006B45C1"/>
    <w:rsid w:val="006C6D26"/>
    <w:rsid w:val="00712158"/>
    <w:rsid w:val="00715A33"/>
    <w:rsid w:val="00716497"/>
    <w:rsid w:val="0072413B"/>
    <w:rsid w:val="00747D6F"/>
    <w:rsid w:val="007576DF"/>
    <w:rsid w:val="007608F4"/>
    <w:rsid w:val="00770954"/>
    <w:rsid w:val="007A48A9"/>
    <w:rsid w:val="007A6412"/>
    <w:rsid w:val="007A76A1"/>
    <w:rsid w:val="007F4C34"/>
    <w:rsid w:val="00811DC6"/>
    <w:rsid w:val="00861643"/>
    <w:rsid w:val="008618E0"/>
    <w:rsid w:val="00861F2A"/>
    <w:rsid w:val="00872097"/>
    <w:rsid w:val="008765DE"/>
    <w:rsid w:val="008A0B06"/>
    <w:rsid w:val="008F4C51"/>
    <w:rsid w:val="00905B92"/>
    <w:rsid w:val="00921C87"/>
    <w:rsid w:val="00926465"/>
    <w:rsid w:val="009306A2"/>
    <w:rsid w:val="00940E3F"/>
    <w:rsid w:val="009758CB"/>
    <w:rsid w:val="009833DC"/>
    <w:rsid w:val="009A2B44"/>
    <w:rsid w:val="009A31BB"/>
    <w:rsid w:val="00A0013B"/>
    <w:rsid w:val="00A02613"/>
    <w:rsid w:val="00A12562"/>
    <w:rsid w:val="00A22F19"/>
    <w:rsid w:val="00A23EDE"/>
    <w:rsid w:val="00A62873"/>
    <w:rsid w:val="00A63710"/>
    <w:rsid w:val="00A82500"/>
    <w:rsid w:val="00A8263C"/>
    <w:rsid w:val="00A9041B"/>
    <w:rsid w:val="00A96DDC"/>
    <w:rsid w:val="00AB3916"/>
    <w:rsid w:val="00AB568F"/>
    <w:rsid w:val="00AD0F30"/>
    <w:rsid w:val="00AD1CEC"/>
    <w:rsid w:val="00AE0CFC"/>
    <w:rsid w:val="00AF352C"/>
    <w:rsid w:val="00AF4713"/>
    <w:rsid w:val="00B0048E"/>
    <w:rsid w:val="00B149F4"/>
    <w:rsid w:val="00B22043"/>
    <w:rsid w:val="00B44C30"/>
    <w:rsid w:val="00B65A5F"/>
    <w:rsid w:val="00B80496"/>
    <w:rsid w:val="00B92B81"/>
    <w:rsid w:val="00B9343B"/>
    <w:rsid w:val="00BA3B5A"/>
    <w:rsid w:val="00BB5318"/>
    <w:rsid w:val="00BB53B3"/>
    <w:rsid w:val="00BC54E2"/>
    <w:rsid w:val="00BC7C42"/>
    <w:rsid w:val="00BD5AAC"/>
    <w:rsid w:val="00BF06BA"/>
    <w:rsid w:val="00C0757D"/>
    <w:rsid w:val="00C357C0"/>
    <w:rsid w:val="00C401B7"/>
    <w:rsid w:val="00C8555D"/>
    <w:rsid w:val="00CC0CC5"/>
    <w:rsid w:val="00CC7689"/>
    <w:rsid w:val="00CE6B03"/>
    <w:rsid w:val="00D06CA9"/>
    <w:rsid w:val="00D10313"/>
    <w:rsid w:val="00D52009"/>
    <w:rsid w:val="00D53CA2"/>
    <w:rsid w:val="00D550D3"/>
    <w:rsid w:val="00D56DD2"/>
    <w:rsid w:val="00D67B89"/>
    <w:rsid w:val="00D839AB"/>
    <w:rsid w:val="00DA63B1"/>
    <w:rsid w:val="00DB02D0"/>
    <w:rsid w:val="00DB7ED3"/>
    <w:rsid w:val="00DD7F12"/>
    <w:rsid w:val="00DE026D"/>
    <w:rsid w:val="00E43F63"/>
    <w:rsid w:val="00E63468"/>
    <w:rsid w:val="00E6393E"/>
    <w:rsid w:val="00E6460D"/>
    <w:rsid w:val="00E779FD"/>
    <w:rsid w:val="00EE26C5"/>
    <w:rsid w:val="00EF4872"/>
    <w:rsid w:val="00F00ED2"/>
    <w:rsid w:val="00F16D5C"/>
    <w:rsid w:val="00F633E2"/>
    <w:rsid w:val="00F92CB9"/>
    <w:rsid w:val="00F93445"/>
    <w:rsid w:val="00FA0C27"/>
    <w:rsid w:val="00FA6A8A"/>
    <w:rsid w:val="00FA71D2"/>
    <w:rsid w:val="00FB52D6"/>
    <w:rsid w:val="00FD7269"/>
    <w:rsid w:val="00FF0706"/>
    <w:rsid w:val="04A9511F"/>
    <w:rsid w:val="064C4F7E"/>
    <w:rsid w:val="06FE7915"/>
    <w:rsid w:val="0EA60C6D"/>
    <w:rsid w:val="10BC7372"/>
    <w:rsid w:val="110620D1"/>
    <w:rsid w:val="122867BB"/>
    <w:rsid w:val="1354584D"/>
    <w:rsid w:val="13DF2FE8"/>
    <w:rsid w:val="14831A2C"/>
    <w:rsid w:val="16F07EED"/>
    <w:rsid w:val="1707437F"/>
    <w:rsid w:val="182E4ADA"/>
    <w:rsid w:val="1AD90DBE"/>
    <w:rsid w:val="1E547100"/>
    <w:rsid w:val="1F837691"/>
    <w:rsid w:val="209611D0"/>
    <w:rsid w:val="20DD6372"/>
    <w:rsid w:val="22921DD4"/>
    <w:rsid w:val="234241F0"/>
    <w:rsid w:val="26842C4E"/>
    <w:rsid w:val="27BB3FBA"/>
    <w:rsid w:val="28504846"/>
    <w:rsid w:val="2A647F38"/>
    <w:rsid w:val="2DD82A4E"/>
    <w:rsid w:val="2E596749"/>
    <w:rsid w:val="2FC621B1"/>
    <w:rsid w:val="30F60D3B"/>
    <w:rsid w:val="3240637C"/>
    <w:rsid w:val="347B3CFD"/>
    <w:rsid w:val="34921461"/>
    <w:rsid w:val="34A74FFE"/>
    <w:rsid w:val="35497F46"/>
    <w:rsid w:val="37C45BBE"/>
    <w:rsid w:val="39B35535"/>
    <w:rsid w:val="3B4C3EDF"/>
    <w:rsid w:val="3DD820A5"/>
    <w:rsid w:val="3E292266"/>
    <w:rsid w:val="3E933DEF"/>
    <w:rsid w:val="40501165"/>
    <w:rsid w:val="40BE29E8"/>
    <w:rsid w:val="41C927C4"/>
    <w:rsid w:val="427E0FD4"/>
    <w:rsid w:val="42AE6C29"/>
    <w:rsid w:val="46E841E9"/>
    <w:rsid w:val="47346059"/>
    <w:rsid w:val="48117741"/>
    <w:rsid w:val="4A9C2022"/>
    <w:rsid w:val="4ABD3A58"/>
    <w:rsid w:val="4B635BB9"/>
    <w:rsid w:val="4CDF1B7E"/>
    <w:rsid w:val="4CF416FF"/>
    <w:rsid w:val="555A0374"/>
    <w:rsid w:val="559846CF"/>
    <w:rsid w:val="561864B5"/>
    <w:rsid w:val="58184398"/>
    <w:rsid w:val="58AB5B37"/>
    <w:rsid w:val="59063650"/>
    <w:rsid w:val="5D40148F"/>
    <w:rsid w:val="5FCE16BD"/>
    <w:rsid w:val="638E648D"/>
    <w:rsid w:val="65692A94"/>
    <w:rsid w:val="65B3429C"/>
    <w:rsid w:val="66070493"/>
    <w:rsid w:val="66735DFB"/>
    <w:rsid w:val="678E2851"/>
    <w:rsid w:val="6A040638"/>
    <w:rsid w:val="6A9F2587"/>
    <w:rsid w:val="6B7C1092"/>
    <w:rsid w:val="6CD1447E"/>
    <w:rsid w:val="6DF76BFE"/>
    <w:rsid w:val="6FCF7C77"/>
    <w:rsid w:val="70121A1F"/>
    <w:rsid w:val="70B1004C"/>
    <w:rsid w:val="71C71260"/>
    <w:rsid w:val="72311932"/>
    <w:rsid w:val="72455865"/>
    <w:rsid w:val="72D02E4D"/>
    <w:rsid w:val="730C15DD"/>
    <w:rsid w:val="76CD3345"/>
    <w:rsid w:val="77593C9F"/>
    <w:rsid w:val="77710E8A"/>
    <w:rsid w:val="79363ABC"/>
    <w:rsid w:val="79FD1053"/>
    <w:rsid w:val="7AE5152B"/>
    <w:rsid w:val="7B0E655A"/>
    <w:rsid w:val="7B3C7761"/>
    <w:rsid w:val="7C7B6854"/>
    <w:rsid w:val="7EC46681"/>
    <w:rsid w:val="7F2978F9"/>
    <w:rsid w:val="7F60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character" w:customStyle="1" w:styleId="9">
    <w:name w:val="页眉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字符"/>
    <w:basedOn w:val="5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TCIT</Company>
  <Pages>1</Pages>
  <Words>65</Words>
  <Characters>376</Characters>
  <Lines>3</Lines>
  <Paragraphs>1</Paragraphs>
  <ScaleCrop>false</ScaleCrop>
  <LinksUpToDate>false</LinksUpToDate>
  <CharactersWithSpaces>440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2019-07-05T04:39:00Z</dcterms:created>
  <dc:creator>Administrator</dc:creator>
  <cp:lastModifiedBy>李龙</cp:lastModifiedBy>
  <dcterms:modified xsi:type="dcterms:W3CDTF">2019-11-18T07:39:17Z</dcterms:modified>
  <dc:title>大赛征集公告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